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A2" w:rsidRPr="00194A7A" w:rsidRDefault="00194A7A" w:rsidP="0065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</w:t>
      </w:r>
      <w:r w:rsidR="006512A2" w:rsidRPr="0019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2A2" w:rsidRPr="00194A7A">
        <w:rPr>
          <w:rFonts w:ascii="Times New Roman" w:hAnsi="Times New Roman" w:cs="Times New Roman"/>
          <w:sz w:val="24"/>
          <w:szCs w:val="24"/>
        </w:rPr>
        <w:t>Hlavka</w:t>
      </w:r>
      <w:proofErr w:type="spellEnd"/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 xml:space="preserve">Loins Club Chairman 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>28710 339th Ave.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>Gregory SD 57533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</w:p>
    <w:p w:rsidR="006512A2" w:rsidRPr="00194A7A" w:rsidRDefault="00194A7A" w:rsidP="0065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Hlavka</w:t>
      </w:r>
      <w:proofErr w:type="spellEnd"/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>I would like to request an application for help with glasses from the Lions Club.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 xml:space="preserve">I am working with Dr. Dan Peters for a client who has broken glasses. He does not have enough funds to purchase new ones on his own. 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 xml:space="preserve">My client lives in the Avera Gregory Long Term Care at this time, and Terri Bartling, social worker at Avera Gregory Long Term Care has been involved with this case also. </w:t>
      </w:r>
    </w:p>
    <w:p w:rsidR="006512A2" w:rsidRPr="00194A7A" w:rsidRDefault="006051B7" w:rsidP="0065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you please mail </w:t>
      </w:r>
      <w:bookmarkStart w:id="0" w:name="_GoBack"/>
      <w:bookmarkEnd w:id="0"/>
      <w:r w:rsidR="006512A2" w:rsidRPr="00194A7A">
        <w:rPr>
          <w:rFonts w:ascii="Times New Roman" w:hAnsi="Times New Roman" w:cs="Times New Roman"/>
          <w:sz w:val="24"/>
          <w:szCs w:val="24"/>
        </w:rPr>
        <w:t>an application to: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>Southern Plains Behavioral Health Services</w:t>
      </w:r>
    </w:p>
    <w:p w:rsidR="006512A2" w:rsidRPr="00194A7A" w:rsidRDefault="00194A7A" w:rsidP="0065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name)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 xml:space="preserve">500 East 9th Street 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>Winner SD 57580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 xml:space="preserve">Thank you for helping those in need. You are appreciated. </w:t>
      </w:r>
    </w:p>
    <w:p w:rsidR="006512A2" w:rsidRPr="00194A7A" w:rsidRDefault="006512A2" w:rsidP="006512A2">
      <w:pPr>
        <w:rPr>
          <w:rFonts w:ascii="Times New Roman" w:hAnsi="Times New Roman" w:cs="Times New Roman"/>
          <w:sz w:val="24"/>
          <w:szCs w:val="24"/>
        </w:rPr>
      </w:pPr>
    </w:p>
    <w:p w:rsidR="006512A2" w:rsidRDefault="006512A2" w:rsidP="006512A2">
      <w:pPr>
        <w:rPr>
          <w:rFonts w:ascii="Times New Roman" w:hAnsi="Times New Roman" w:cs="Times New Roman"/>
          <w:sz w:val="24"/>
          <w:szCs w:val="24"/>
        </w:rPr>
      </w:pPr>
      <w:r w:rsidRPr="00194A7A">
        <w:rPr>
          <w:rFonts w:ascii="Times New Roman" w:hAnsi="Times New Roman" w:cs="Times New Roman"/>
          <w:sz w:val="24"/>
          <w:szCs w:val="24"/>
        </w:rPr>
        <w:t>Si</w:t>
      </w:r>
      <w:r w:rsidR="00194A7A">
        <w:rPr>
          <w:rFonts w:ascii="Times New Roman" w:hAnsi="Times New Roman" w:cs="Times New Roman"/>
          <w:sz w:val="24"/>
          <w:szCs w:val="24"/>
        </w:rPr>
        <w:t xml:space="preserve">ncerely, </w:t>
      </w:r>
    </w:p>
    <w:p w:rsidR="00194A7A" w:rsidRPr="00194A7A" w:rsidRDefault="00194A7A" w:rsidP="006512A2">
      <w:pPr>
        <w:rPr>
          <w:rFonts w:ascii="Times New Roman" w:hAnsi="Times New Roman" w:cs="Times New Roman"/>
          <w:sz w:val="24"/>
          <w:szCs w:val="24"/>
        </w:rPr>
      </w:pPr>
    </w:p>
    <w:p w:rsidR="00C96AF5" w:rsidRPr="00194A7A" w:rsidRDefault="00194A7A" w:rsidP="00651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name/ closure)</w:t>
      </w:r>
    </w:p>
    <w:sectPr w:rsidR="00C96AF5" w:rsidRPr="0019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2"/>
    <w:rsid w:val="00194A7A"/>
    <w:rsid w:val="00290722"/>
    <w:rsid w:val="006051B7"/>
    <w:rsid w:val="006512A2"/>
    <w:rsid w:val="00775F99"/>
    <w:rsid w:val="00833894"/>
    <w:rsid w:val="00C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Storms, Deb</dc:creator>
  <cp:lastModifiedBy>Bennett,Jennifer</cp:lastModifiedBy>
  <cp:revision>3</cp:revision>
  <dcterms:created xsi:type="dcterms:W3CDTF">2019-06-13T15:29:00Z</dcterms:created>
  <dcterms:modified xsi:type="dcterms:W3CDTF">2019-06-13T15:29:00Z</dcterms:modified>
</cp:coreProperties>
</file>